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F0" w:rsidRDefault="00DB1D1E" w:rsidP="00DB1D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D1E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И ОРГАНЫ УПРАВЛЕНИЯ </w:t>
      </w:r>
      <w:r w:rsidR="00462593">
        <w:rPr>
          <w:rFonts w:ascii="Times New Roman" w:hAnsi="Times New Roman" w:cs="Times New Roman"/>
          <w:b/>
          <w:bCs/>
          <w:sz w:val="28"/>
          <w:szCs w:val="28"/>
        </w:rPr>
        <w:t>ОБУЗ «Ивановский областной госпиталь для ветеранов войн»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332"/>
        <w:gridCol w:w="1795"/>
        <w:gridCol w:w="1302"/>
        <w:gridCol w:w="1296"/>
        <w:gridCol w:w="1796"/>
        <w:gridCol w:w="1559"/>
        <w:gridCol w:w="1559"/>
        <w:gridCol w:w="1559"/>
        <w:gridCol w:w="567"/>
        <w:gridCol w:w="992"/>
      </w:tblGrid>
      <w:tr w:rsidR="00D918EB" w:rsidTr="00751A8C">
        <w:trPr>
          <w:gridBefore w:val="1"/>
          <w:gridAfter w:val="1"/>
          <w:wBefore w:w="1113" w:type="dxa"/>
          <w:wAfter w:w="992" w:type="dxa"/>
          <w:trHeight w:val="703"/>
        </w:trPr>
        <w:tc>
          <w:tcPr>
            <w:tcW w:w="11765" w:type="dxa"/>
            <w:gridSpan w:val="9"/>
          </w:tcPr>
          <w:p w:rsidR="00D918EB" w:rsidRDefault="00D918EB" w:rsidP="00E471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НАЧАЛЬНИК</w:t>
            </w:r>
          </w:p>
        </w:tc>
      </w:tr>
      <w:tr w:rsidR="00D918EB" w:rsidRPr="00E4712A" w:rsidTr="00F579B9">
        <w:trPr>
          <w:trHeight w:val="585"/>
        </w:trPr>
        <w:tc>
          <w:tcPr>
            <w:tcW w:w="1445" w:type="dxa"/>
            <w:gridSpan w:val="2"/>
          </w:tcPr>
          <w:p w:rsidR="00D918EB" w:rsidRPr="00E4712A" w:rsidRDefault="00D918EB" w:rsidP="00DB1D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Заместитель начальника по хирургической работе</w:t>
            </w:r>
          </w:p>
        </w:tc>
        <w:tc>
          <w:tcPr>
            <w:tcW w:w="1795" w:type="dxa"/>
            <w:shd w:val="clear" w:color="auto" w:fill="auto"/>
          </w:tcPr>
          <w:p w:rsidR="00D918EB" w:rsidRPr="00E4712A" w:rsidRDefault="00D91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Заместитель начальника по организационно-методической работе</w:t>
            </w:r>
          </w:p>
        </w:tc>
        <w:tc>
          <w:tcPr>
            <w:tcW w:w="1302" w:type="dxa"/>
          </w:tcPr>
          <w:p w:rsidR="00D918EB" w:rsidRPr="00E4712A" w:rsidRDefault="00D91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Заместитель начальника медицинской части</w:t>
            </w:r>
          </w:p>
        </w:tc>
        <w:tc>
          <w:tcPr>
            <w:tcW w:w="1296" w:type="dxa"/>
          </w:tcPr>
          <w:p w:rsidR="00D918EB" w:rsidRPr="00E4712A" w:rsidRDefault="00D918EB" w:rsidP="00B560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Главная медицинская сестра</w:t>
            </w:r>
          </w:p>
          <w:p w:rsidR="00D918EB" w:rsidRPr="00E4712A" w:rsidRDefault="00D918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96" w:type="dxa"/>
          </w:tcPr>
          <w:p w:rsidR="00D918EB" w:rsidRPr="00E4712A" w:rsidRDefault="00D918EB" w:rsidP="00B560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Заместитель начальника по административно- хозяйственным вопросам</w:t>
            </w:r>
          </w:p>
        </w:tc>
        <w:tc>
          <w:tcPr>
            <w:tcW w:w="1559" w:type="dxa"/>
          </w:tcPr>
          <w:p w:rsidR="00D918EB" w:rsidRPr="00E4712A" w:rsidRDefault="00D918EB" w:rsidP="00E471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Начальник планового-экономического отдела</w:t>
            </w:r>
          </w:p>
          <w:p w:rsidR="00D918EB" w:rsidRPr="00E4712A" w:rsidRDefault="00D918EB" w:rsidP="00B560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D918EB" w:rsidRPr="00E4712A" w:rsidRDefault="00D918EB" w:rsidP="00E471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71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бухгалтер</w:t>
            </w:r>
          </w:p>
          <w:p w:rsidR="00D918EB" w:rsidRPr="00E4712A" w:rsidRDefault="00D918EB" w:rsidP="00E471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D918EB" w:rsidRPr="00E4712A" w:rsidRDefault="00462593" w:rsidP="00E471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Начальник отдела кадров</w:t>
            </w:r>
          </w:p>
        </w:tc>
        <w:tc>
          <w:tcPr>
            <w:tcW w:w="1559" w:type="dxa"/>
            <w:gridSpan w:val="2"/>
          </w:tcPr>
          <w:p w:rsidR="00D918EB" w:rsidRPr="00E4712A" w:rsidRDefault="00D918EB" w:rsidP="00E471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Канцелярия</w:t>
            </w:r>
          </w:p>
        </w:tc>
      </w:tr>
    </w:tbl>
    <w:p w:rsidR="004A62AA" w:rsidRDefault="00E4712A" w:rsidP="004A62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18E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918EB" w:rsidRPr="00D918E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18EB" w:rsidRPr="00D918E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918E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918EB" w:rsidRPr="00D918E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18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/                /                     /                         /                 /                        /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1418"/>
        <w:gridCol w:w="1701"/>
        <w:gridCol w:w="1559"/>
        <w:gridCol w:w="1559"/>
        <w:gridCol w:w="1560"/>
      </w:tblGrid>
      <w:tr w:rsidR="00462593" w:rsidTr="00462593">
        <w:trPr>
          <w:trHeight w:val="89"/>
        </w:trPr>
        <w:tc>
          <w:tcPr>
            <w:tcW w:w="1418" w:type="dxa"/>
          </w:tcPr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Стационарно-амбулаторные отделения </w:t>
            </w:r>
          </w:p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Организационно-методический отдел </w:t>
            </w:r>
          </w:p>
        </w:tc>
        <w:tc>
          <w:tcPr>
            <w:tcW w:w="1275" w:type="dxa"/>
          </w:tcPr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Стационарно-амбулаторные отделения </w:t>
            </w:r>
          </w:p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Старшие медсестры</w:t>
            </w:r>
          </w:p>
        </w:tc>
        <w:tc>
          <w:tcPr>
            <w:tcW w:w="1701" w:type="dxa"/>
          </w:tcPr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1559" w:type="dxa"/>
          </w:tcPr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Ведущие экономисты</w:t>
            </w:r>
          </w:p>
        </w:tc>
        <w:tc>
          <w:tcPr>
            <w:tcW w:w="1559" w:type="dxa"/>
          </w:tcPr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Бухгалтерия</w:t>
            </w:r>
          </w:p>
        </w:tc>
        <w:tc>
          <w:tcPr>
            <w:tcW w:w="1560" w:type="dxa"/>
          </w:tcPr>
          <w:p w:rsidR="00462593" w:rsidRDefault="00462593" w:rsidP="0046259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Юридическая поддержка</w:t>
            </w:r>
          </w:p>
        </w:tc>
      </w:tr>
    </w:tbl>
    <w:p w:rsidR="00462593" w:rsidRDefault="00D918EB" w:rsidP="004A62A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/                             /                                         /                         /                           /                   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5"/>
        <w:gridCol w:w="1276"/>
        <w:gridCol w:w="1843"/>
      </w:tblGrid>
      <w:tr w:rsidR="00462593" w:rsidTr="00174C84">
        <w:trPr>
          <w:trHeight w:val="89"/>
        </w:trPr>
        <w:tc>
          <w:tcPr>
            <w:tcW w:w="1418" w:type="dxa"/>
          </w:tcPr>
          <w:p w:rsidR="00462593" w:rsidRDefault="00462593" w:rsidP="00174C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Заведующие отделениями</w:t>
            </w:r>
          </w:p>
        </w:tc>
        <w:tc>
          <w:tcPr>
            <w:tcW w:w="1843" w:type="dxa"/>
          </w:tcPr>
          <w:p w:rsidR="00462593" w:rsidRDefault="00462593" w:rsidP="00174C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Заведующие отделениями</w:t>
            </w:r>
          </w:p>
        </w:tc>
        <w:tc>
          <w:tcPr>
            <w:tcW w:w="1275" w:type="dxa"/>
          </w:tcPr>
          <w:p w:rsidR="00462593" w:rsidRDefault="00462593" w:rsidP="00174C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Заведующие отделениями</w:t>
            </w:r>
          </w:p>
        </w:tc>
        <w:tc>
          <w:tcPr>
            <w:tcW w:w="1276" w:type="dxa"/>
          </w:tcPr>
          <w:p w:rsidR="00462593" w:rsidRDefault="00462593" w:rsidP="00174C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Старшие медсестры</w:t>
            </w:r>
          </w:p>
        </w:tc>
        <w:tc>
          <w:tcPr>
            <w:tcW w:w="1843" w:type="dxa"/>
          </w:tcPr>
          <w:p w:rsidR="00462593" w:rsidRDefault="00814339" w:rsidP="00174C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Хозяйственный персонал</w:t>
            </w:r>
          </w:p>
        </w:tc>
      </w:tr>
    </w:tbl>
    <w:p w:rsidR="00462593" w:rsidRDefault="00462593" w:rsidP="004A62A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/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>/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814339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="0081433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814339">
        <w:rPr>
          <w:rFonts w:ascii="Times New Roman" w:hAnsi="Times New Roman" w:cs="Times New Roman"/>
          <w:b/>
          <w:bCs/>
          <w:sz w:val="18"/>
          <w:szCs w:val="18"/>
        </w:rPr>
        <w:tab/>
        <w:t>/</w:t>
      </w:r>
      <w:r w:rsidR="0081433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814339">
        <w:rPr>
          <w:rFonts w:ascii="Times New Roman" w:hAnsi="Times New Roman" w:cs="Times New Roman"/>
          <w:b/>
          <w:bCs/>
          <w:sz w:val="18"/>
          <w:szCs w:val="18"/>
        </w:rPr>
        <w:tab/>
        <w:t>/</w:t>
      </w:r>
      <w:bookmarkStart w:id="0" w:name="_GoBack"/>
      <w:bookmarkEnd w:id="0"/>
    </w:p>
    <w:p w:rsidR="00E4712A" w:rsidRPr="00E4712A" w:rsidRDefault="00D918EB" w:rsidP="004A62AA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</w:t>
      </w:r>
    </w:p>
    <w:tbl>
      <w:tblPr>
        <w:tblStyle w:val="a3"/>
        <w:tblW w:w="7650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275"/>
        <w:gridCol w:w="1418"/>
        <w:gridCol w:w="1701"/>
      </w:tblGrid>
      <w:tr w:rsidR="004A62AA" w:rsidTr="004A62AA">
        <w:trPr>
          <w:trHeight w:val="89"/>
        </w:trPr>
        <w:tc>
          <w:tcPr>
            <w:tcW w:w="1413" w:type="dxa"/>
          </w:tcPr>
          <w:p w:rsidR="004A62AA" w:rsidRDefault="004A62AA" w:rsidP="004A62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Ведущие врачи</w:t>
            </w:r>
          </w:p>
        </w:tc>
        <w:tc>
          <w:tcPr>
            <w:tcW w:w="1843" w:type="dxa"/>
          </w:tcPr>
          <w:p w:rsidR="004A62AA" w:rsidRDefault="00462593" w:rsidP="004A62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Фельдшер</w:t>
            </w:r>
          </w:p>
        </w:tc>
        <w:tc>
          <w:tcPr>
            <w:tcW w:w="1275" w:type="dxa"/>
          </w:tcPr>
          <w:p w:rsidR="004A62AA" w:rsidRDefault="004A62AA" w:rsidP="004A62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Ведущие врачи</w:t>
            </w:r>
          </w:p>
        </w:tc>
        <w:tc>
          <w:tcPr>
            <w:tcW w:w="1418" w:type="dxa"/>
          </w:tcPr>
          <w:p w:rsidR="004A62AA" w:rsidRDefault="004A62AA" w:rsidP="004A62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СМП, МП</w:t>
            </w:r>
          </w:p>
        </w:tc>
        <w:tc>
          <w:tcPr>
            <w:tcW w:w="1701" w:type="dxa"/>
          </w:tcPr>
          <w:p w:rsidR="004A62AA" w:rsidRDefault="004A62AA" w:rsidP="004A62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B56061" w:rsidRDefault="00B56061" w:rsidP="00DB1D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182B" w:rsidRDefault="0015182B" w:rsidP="00DB1D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5182B" w:rsidSect="00DB1D1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1E"/>
    <w:rsid w:val="0015182B"/>
    <w:rsid w:val="00462593"/>
    <w:rsid w:val="004A62AA"/>
    <w:rsid w:val="00814339"/>
    <w:rsid w:val="00AD738F"/>
    <w:rsid w:val="00B262F0"/>
    <w:rsid w:val="00B56061"/>
    <w:rsid w:val="00D918EB"/>
    <w:rsid w:val="00DB1D1E"/>
    <w:rsid w:val="00E4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D1433-F736-4E01-BC49-CF8BA416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2018-04-12T10:22:00Z</cp:lastPrinted>
  <dcterms:created xsi:type="dcterms:W3CDTF">2018-04-12T09:00:00Z</dcterms:created>
  <dcterms:modified xsi:type="dcterms:W3CDTF">2018-04-12T10:54:00Z</dcterms:modified>
</cp:coreProperties>
</file>